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A4" w:rsidRPr="00D255A4" w:rsidRDefault="00D255A4">
      <w:pPr>
        <w:pStyle w:val="ConsPlusNormal"/>
        <w:ind w:firstLine="540"/>
        <w:jc w:val="both"/>
        <w:outlineLvl w:val="0"/>
        <w:rPr>
          <w:color w:val="000000" w:themeColor="text1"/>
        </w:rPr>
      </w:pPr>
      <w:bookmarkStart w:id="0" w:name="_GoBack"/>
      <w:bookmarkEnd w:id="0"/>
    </w:p>
    <w:p w:rsidR="00D255A4" w:rsidRPr="00D255A4" w:rsidRDefault="00D255A4">
      <w:pPr>
        <w:pStyle w:val="ConsPlusNormal"/>
        <w:jc w:val="right"/>
        <w:outlineLvl w:val="0"/>
        <w:rPr>
          <w:color w:val="000000" w:themeColor="text1"/>
        </w:rPr>
      </w:pPr>
      <w:r w:rsidRPr="00D255A4">
        <w:rPr>
          <w:color w:val="000000" w:themeColor="text1"/>
        </w:rPr>
        <w:t>Утверждена</w:t>
      </w:r>
    </w:p>
    <w:p w:rsidR="00D255A4" w:rsidRPr="00D255A4" w:rsidRDefault="00D255A4">
      <w:pPr>
        <w:pStyle w:val="ConsPlusNormal"/>
        <w:jc w:val="right"/>
        <w:rPr>
          <w:color w:val="000000" w:themeColor="text1"/>
        </w:rPr>
      </w:pPr>
      <w:r w:rsidRPr="00D255A4">
        <w:rPr>
          <w:color w:val="000000" w:themeColor="text1"/>
        </w:rPr>
        <w:t>Главным управлением</w:t>
      </w:r>
    </w:p>
    <w:p w:rsidR="00D255A4" w:rsidRPr="00D255A4" w:rsidRDefault="00D255A4">
      <w:pPr>
        <w:pStyle w:val="ConsPlusNormal"/>
        <w:jc w:val="right"/>
        <w:rPr>
          <w:color w:val="000000" w:themeColor="text1"/>
        </w:rPr>
      </w:pPr>
      <w:proofErr w:type="gramStart"/>
      <w:r w:rsidRPr="00D255A4">
        <w:rPr>
          <w:color w:val="000000" w:themeColor="text1"/>
        </w:rPr>
        <w:t>ветеринарии</w:t>
      </w:r>
      <w:proofErr w:type="gramEnd"/>
      <w:r w:rsidRPr="00D255A4">
        <w:rPr>
          <w:color w:val="000000" w:themeColor="text1"/>
        </w:rPr>
        <w:t xml:space="preserve"> Министерства</w:t>
      </w:r>
    </w:p>
    <w:p w:rsidR="00D255A4" w:rsidRPr="00D255A4" w:rsidRDefault="00D255A4">
      <w:pPr>
        <w:pStyle w:val="ConsPlusNormal"/>
        <w:jc w:val="right"/>
        <w:rPr>
          <w:color w:val="000000" w:themeColor="text1"/>
        </w:rPr>
      </w:pPr>
      <w:proofErr w:type="gramStart"/>
      <w:r w:rsidRPr="00D255A4">
        <w:rPr>
          <w:color w:val="000000" w:themeColor="text1"/>
        </w:rPr>
        <w:t>сельского</w:t>
      </w:r>
      <w:proofErr w:type="gramEnd"/>
      <w:r w:rsidRPr="00D255A4">
        <w:rPr>
          <w:color w:val="000000" w:themeColor="text1"/>
        </w:rPr>
        <w:t xml:space="preserve"> хозяйства СССР</w:t>
      </w:r>
    </w:p>
    <w:p w:rsidR="00D255A4" w:rsidRPr="00D255A4" w:rsidRDefault="00D255A4">
      <w:pPr>
        <w:pStyle w:val="ConsPlusNormal"/>
        <w:jc w:val="right"/>
        <w:rPr>
          <w:color w:val="000000" w:themeColor="text1"/>
        </w:rPr>
      </w:pPr>
      <w:r w:rsidRPr="00D255A4">
        <w:rPr>
          <w:color w:val="000000" w:themeColor="text1"/>
        </w:rPr>
        <w:t>19 ноября 1980 года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</w:p>
    <w:p w:rsidR="00D255A4" w:rsidRPr="00D255A4" w:rsidRDefault="00D255A4">
      <w:pPr>
        <w:pStyle w:val="ConsPlusTitle"/>
        <w:jc w:val="center"/>
        <w:rPr>
          <w:color w:val="000000" w:themeColor="text1"/>
        </w:rPr>
      </w:pPr>
      <w:r w:rsidRPr="00D255A4">
        <w:rPr>
          <w:color w:val="000000" w:themeColor="text1"/>
        </w:rPr>
        <w:t>ИНСТРУКЦИЯ</w:t>
      </w:r>
    </w:p>
    <w:p w:rsidR="00D255A4" w:rsidRPr="00D255A4" w:rsidRDefault="00D255A4">
      <w:pPr>
        <w:pStyle w:val="ConsPlusTitle"/>
        <w:jc w:val="center"/>
        <w:rPr>
          <w:color w:val="000000" w:themeColor="text1"/>
        </w:rPr>
      </w:pPr>
      <w:r w:rsidRPr="00D255A4">
        <w:rPr>
          <w:color w:val="000000" w:themeColor="text1"/>
        </w:rPr>
        <w:t>О МЕРОПРИЯТИЯХ ПО ПРЕДУПРЕЖДЕНИЮ И ЛИКВИДАЦИИ</w:t>
      </w:r>
    </w:p>
    <w:p w:rsidR="00D255A4" w:rsidRPr="00D255A4" w:rsidRDefault="00D255A4">
      <w:pPr>
        <w:pStyle w:val="ConsPlusTitle"/>
        <w:jc w:val="center"/>
        <w:rPr>
          <w:color w:val="000000" w:themeColor="text1"/>
        </w:rPr>
      </w:pPr>
      <w:r w:rsidRPr="00D255A4">
        <w:rPr>
          <w:color w:val="000000" w:themeColor="text1"/>
        </w:rPr>
        <w:t>ИНФЕКЦИОННОГО БРОНХИТА КУР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</w:p>
    <w:p w:rsidR="00D255A4" w:rsidRPr="00D255A4" w:rsidRDefault="00D255A4">
      <w:pPr>
        <w:pStyle w:val="ConsPlusNormal"/>
        <w:jc w:val="center"/>
        <w:outlineLvl w:val="1"/>
        <w:rPr>
          <w:color w:val="000000" w:themeColor="text1"/>
        </w:rPr>
      </w:pPr>
      <w:r w:rsidRPr="00D255A4">
        <w:rPr>
          <w:color w:val="000000" w:themeColor="text1"/>
        </w:rPr>
        <w:t>1. Общие положения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r w:rsidRPr="00D255A4">
        <w:rPr>
          <w:color w:val="000000" w:themeColor="text1"/>
        </w:rPr>
        <w:t xml:space="preserve">1.1. Инфекционный бронхит кур (ИБК) - контагиозная болезнь, вызываемая </w:t>
      </w:r>
      <w:proofErr w:type="spellStart"/>
      <w:r w:rsidRPr="00D255A4">
        <w:rPr>
          <w:color w:val="000000" w:themeColor="text1"/>
        </w:rPr>
        <w:t>коронавирусом</w:t>
      </w:r>
      <w:proofErr w:type="spellEnd"/>
      <w:r w:rsidRPr="00D255A4">
        <w:rPr>
          <w:color w:val="000000" w:themeColor="text1"/>
        </w:rPr>
        <w:t>, характеризующаяся поражением органов дыхания у молодняка и репродуктивных органов у кур-несушек, прекращением яйценоскости (см. прилагаемую справку).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r w:rsidRPr="00D255A4">
        <w:rPr>
          <w:color w:val="000000" w:themeColor="text1"/>
        </w:rPr>
        <w:t>1.2. Для исследования на ИБК в лабораторию направляют больных птиц с характерными клиническими признаками, трупы или органы (легкие, трахея, селезенка, печень) их в 30 - 50-процентном растворе глицерина, а также по 15 - 25 проб сыворотки крови от больной и подозрительной по заболеванию птицы.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r w:rsidRPr="00D255A4">
        <w:rPr>
          <w:color w:val="000000" w:themeColor="text1"/>
        </w:rPr>
        <w:t>1.3. Диагноз на ИБК считают установленным при наличии клинических признаков и патологоанатомических изменений, характерных для болезни, и положительных результатов лабораторных исследований.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</w:p>
    <w:p w:rsidR="00D255A4" w:rsidRPr="00D255A4" w:rsidRDefault="00D255A4">
      <w:pPr>
        <w:pStyle w:val="ConsPlusNormal"/>
        <w:jc w:val="center"/>
        <w:outlineLvl w:val="1"/>
        <w:rPr>
          <w:color w:val="000000" w:themeColor="text1"/>
        </w:rPr>
      </w:pPr>
      <w:r w:rsidRPr="00D255A4">
        <w:rPr>
          <w:color w:val="000000" w:themeColor="text1"/>
        </w:rPr>
        <w:t>2. Мероприятия по профилактике болезни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r w:rsidRPr="00D255A4">
        <w:rPr>
          <w:color w:val="000000" w:themeColor="text1"/>
        </w:rPr>
        <w:t>2.1. В целях охраны хозяйств от заноса вируса ИБК руководители и специалисты птицефабрик и птицеводческих ферм обязаны строго выполнять комплекс мероприятий, предусмотренных "Ветеринарно-санитарными правилами для птицеводческих хозяйств (ферм) и требованиями при их проектировании".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r w:rsidRPr="00D255A4">
        <w:rPr>
          <w:color w:val="000000" w:themeColor="text1"/>
        </w:rPr>
        <w:t>2.2. Не допускается хозяйственная связь птицефабрик и птицеферм с неблагополучным по ИБК хозяйством.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r w:rsidRPr="00D255A4">
        <w:rPr>
          <w:color w:val="000000" w:themeColor="text1"/>
        </w:rPr>
        <w:t xml:space="preserve">2.3. При комплектовании </w:t>
      </w:r>
      <w:proofErr w:type="spellStart"/>
      <w:r w:rsidRPr="00D255A4">
        <w:rPr>
          <w:color w:val="000000" w:themeColor="text1"/>
        </w:rPr>
        <w:t>птицехозяйства</w:t>
      </w:r>
      <w:proofErr w:type="spellEnd"/>
      <w:r w:rsidRPr="00D255A4">
        <w:rPr>
          <w:color w:val="000000" w:themeColor="text1"/>
        </w:rPr>
        <w:t xml:space="preserve"> разрешается использовать инкубационное яйцо только от клинически здоровой птицы.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r w:rsidRPr="00D255A4">
        <w:rPr>
          <w:color w:val="000000" w:themeColor="text1"/>
        </w:rPr>
        <w:t>2.4. Дезинфекцию инкубационного яйца, инкубаторов и птичников проводят с соблюдением правил, предусмотренных в п. п. 3.11 и 3.16 настоящей Инструкции.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r w:rsidRPr="00D255A4">
        <w:rPr>
          <w:color w:val="000000" w:themeColor="text1"/>
        </w:rPr>
        <w:t>2.5. Во всех помещениях, где содержат птицу, необходимо осуществлять постоянный контроль за воздухообменом. Концентрация вредных газов не должна превышать: аммиака - 15 мг/куб. м, сероводорода - 5 мг/куб. м, углекислоты - 0,25% по объему при относительной влажности воздуха 60 - 70%.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r w:rsidRPr="00D255A4">
        <w:rPr>
          <w:color w:val="000000" w:themeColor="text1"/>
        </w:rPr>
        <w:t>2.6. Комплектование птичников и зон следует проводить только одновозрастной птицей.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</w:p>
    <w:p w:rsidR="00D255A4" w:rsidRPr="00D255A4" w:rsidRDefault="00D255A4">
      <w:pPr>
        <w:pStyle w:val="ConsPlusNormal"/>
        <w:jc w:val="center"/>
        <w:outlineLvl w:val="1"/>
        <w:rPr>
          <w:color w:val="000000" w:themeColor="text1"/>
        </w:rPr>
      </w:pPr>
      <w:r w:rsidRPr="00D255A4">
        <w:rPr>
          <w:color w:val="000000" w:themeColor="text1"/>
        </w:rPr>
        <w:t>3. Мероприятия по ликвидации ИБК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r w:rsidRPr="00D255A4">
        <w:rPr>
          <w:color w:val="000000" w:themeColor="text1"/>
        </w:rPr>
        <w:t xml:space="preserve">3.1. По установлении диагноза на ИБК главный ветеринарный врач </w:t>
      </w:r>
      <w:proofErr w:type="spellStart"/>
      <w:r w:rsidRPr="00D255A4">
        <w:rPr>
          <w:color w:val="000000" w:themeColor="text1"/>
        </w:rPr>
        <w:t>птицехозяйства</w:t>
      </w:r>
      <w:proofErr w:type="spellEnd"/>
      <w:r w:rsidRPr="00D255A4">
        <w:rPr>
          <w:color w:val="000000" w:themeColor="text1"/>
        </w:rPr>
        <w:t xml:space="preserve"> (птицефабрики) обязан немедленно сообщить об этом главному ветеринарному врачу района и </w:t>
      </w:r>
      <w:proofErr w:type="spellStart"/>
      <w:r w:rsidRPr="00D255A4">
        <w:rPr>
          <w:color w:val="000000" w:themeColor="text1"/>
        </w:rPr>
        <w:t>Птицетресту</w:t>
      </w:r>
      <w:proofErr w:type="spellEnd"/>
      <w:r w:rsidRPr="00D255A4">
        <w:rPr>
          <w:color w:val="000000" w:themeColor="text1"/>
        </w:rPr>
        <w:t xml:space="preserve"> (</w:t>
      </w:r>
      <w:proofErr w:type="spellStart"/>
      <w:r w:rsidRPr="00D255A4">
        <w:rPr>
          <w:color w:val="000000" w:themeColor="text1"/>
        </w:rPr>
        <w:t>Птицепрому</w:t>
      </w:r>
      <w:proofErr w:type="spellEnd"/>
      <w:r w:rsidRPr="00D255A4">
        <w:rPr>
          <w:color w:val="000000" w:themeColor="text1"/>
        </w:rPr>
        <w:t>) или другой организации по подчиненности предприятия (хозяйства) и принять совместно с администрацией хозяйства меры по недопущению распространения возбудителя инфекции. Одновременно разрабатывает по согласованию с главным ветеринарным врачом района календарный план мероприятий по ликвидации болезни и представляет его на утверждение директору птицефабрики (руководителю хозяйства).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r w:rsidRPr="00D255A4">
        <w:rPr>
          <w:color w:val="000000" w:themeColor="text1"/>
        </w:rPr>
        <w:t>3.2. Хозяйство (птицефабрику, ферму, отделение), в котором установлено заболевание кур инфекционным бронхитом, объявляют (в порядке, предусмотренном Ветеринарным уставом Союза ССР) неблагополучным по ИБК и в нем вводят ограничения (см. п. 3.3).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r w:rsidRPr="00D255A4">
        <w:rPr>
          <w:color w:val="000000" w:themeColor="text1"/>
        </w:rPr>
        <w:lastRenderedPageBreak/>
        <w:t>3.3. В неблагополучном хозяйстве (на птицефабрике, ферме) запрещается: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255A4">
        <w:rPr>
          <w:color w:val="000000" w:themeColor="text1"/>
        </w:rPr>
        <w:t>вывоз</w:t>
      </w:r>
      <w:proofErr w:type="gramEnd"/>
      <w:r w:rsidRPr="00D255A4">
        <w:rPr>
          <w:color w:val="000000" w:themeColor="text1"/>
        </w:rPr>
        <w:t xml:space="preserve"> инкубационных яиц и эмбрионов в благополучные хозяйства, а также в научно-исследовательские учреждения и другие организации;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255A4">
        <w:rPr>
          <w:color w:val="000000" w:themeColor="text1"/>
        </w:rPr>
        <w:t>вывоз</w:t>
      </w:r>
      <w:proofErr w:type="gramEnd"/>
      <w:r w:rsidRPr="00D255A4">
        <w:rPr>
          <w:color w:val="000000" w:themeColor="text1"/>
        </w:rPr>
        <w:t xml:space="preserve"> живой птицы в другие хозяйства и продажа ее населению;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255A4">
        <w:rPr>
          <w:color w:val="000000" w:themeColor="text1"/>
        </w:rPr>
        <w:t>перемещение</w:t>
      </w:r>
      <w:proofErr w:type="gramEnd"/>
      <w:r w:rsidRPr="00D255A4">
        <w:rPr>
          <w:color w:val="000000" w:themeColor="text1"/>
        </w:rPr>
        <w:t xml:space="preserve"> птицы, кормов и инвентаря из неблагополучных птичников, отделений, ферм в благополучные;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255A4">
        <w:rPr>
          <w:color w:val="000000" w:themeColor="text1"/>
        </w:rPr>
        <w:t>ввоз</w:t>
      </w:r>
      <w:proofErr w:type="gramEnd"/>
      <w:r w:rsidRPr="00D255A4">
        <w:rPr>
          <w:color w:val="000000" w:themeColor="text1"/>
        </w:rPr>
        <w:t xml:space="preserve"> восприимчивой к ИБК птицы из других хозяйств, ферм, птичников;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255A4">
        <w:rPr>
          <w:color w:val="000000" w:themeColor="text1"/>
        </w:rPr>
        <w:t>комплектование</w:t>
      </w:r>
      <w:proofErr w:type="gramEnd"/>
      <w:r w:rsidRPr="00D255A4">
        <w:rPr>
          <w:color w:val="000000" w:themeColor="text1"/>
        </w:rPr>
        <w:t xml:space="preserve"> племенных стад птицей, переболевшей инфекционным бронхитом в раннем возрасте;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255A4">
        <w:rPr>
          <w:color w:val="000000" w:themeColor="text1"/>
        </w:rPr>
        <w:t>взятие</w:t>
      </w:r>
      <w:proofErr w:type="gramEnd"/>
      <w:r w:rsidRPr="00D255A4">
        <w:rPr>
          <w:color w:val="000000" w:themeColor="text1"/>
        </w:rPr>
        <w:t xml:space="preserve"> спермы от петухов и искусственное осеменение кур родительского стада в период острого течения болезни и в течение 2 </w:t>
      </w:r>
      <w:proofErr w:type="spellStart"/>
      <w:r w:rsidRPr="00D255A4">
        <w:rPr>
          <w:color w:val="000000" w:themeColor="text1"/>
        </w:rPr>
        <w:t>нед</w:t>
      </w:r>
      <w:proofErr w:type="spellEnd"/>
      <w:r w:rsidRPr="00D255A4">
        <w:rPr>
          <w:color w:val="000000" w:themeColor="text1"/>
        </w:rPr>
        <w:t>. после прекращения заболевания.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r w:rsidRPr="00D255A4">
        <w:rPr>
          <w:color w:val="000000" w:themeColor="text1"/>
        </w:rPr>
        <w:t>3.4. При возникновении и локализации болезни в отдельном птичнике (изолированном зале) больную, а также слабую и некондиционную птицу уничтожают бескровным методом и подвергают технической утилизации. Остальную птицу отправляют для убоя на ближайшие птицеперерабатывающие предприятия с соблюдением ветеринарно-санитарных правил транспортировки.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r w:rsidRPr="00D255A4">
        <w:rPr>
          <w:color w:val="000000" w:themeColor="text1"/>
        </w:rPr>
        <w:t xml:space="preserve">3.5. При возникновении заболевания в нескольких помещениях проводят ежедневно тщательную выбраковку больной и слабой птицы, которую перерабатывают на </w:t>
      </w:r>
      <w:proofErr w:type="gramStart"/>
      <w:r w:rsidRPr="00D255A4">
        <w:rPr>
          <w:color w:val="000000" w:themeColor="text1"/>
        </w:rPr>
        <w:t>мясо-костную</w:t>
      </w:r>
      <w:proofErr w:type="gramEnd"/>
      <w:r w:rsidRPr="00D255A4">
        <w:rPr>
          <w:color w:val="000000" w:themeColor="text1"/>
        </w:rPr>
        <w:t xml:space="preserve"> муку.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r w:rsidRPr="00D255A4">
        <w:rPr>
          <w:color w:val="000000" w:themeColor="text1"/>
        </w:rPr>
        <w:t xml:space="preserve">3.6. В хозяйстве бройлерного направления весь санитарный брак подвергают технической утилизации, остальную больную птицу направляют для </w:t>
      </w:r>
      <w:proofErr w:type="spellStart"/>
      <w:r w:rsidRPr="00D255A4">
        <w:rPr>
          <w:color w:val="000000" w:themeColor="text1"/>
        </w:rPr>
        <w:t>промпереработки</w:t>
      </w:r>
      <w:proofErr w:type="spellEnd"/>
      <w:r w:rsidRPr="00D255A4">
        <w:rPr>
          <w:color w:val="000000" w:themeColor="text1"/>
        </w:rPr>
        <w:t xml:space="preserve"> на птицекомбинат. Условно здоровую птицу по окончании технологического цикла направляют на убой без ограничений.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r w:rsidRPr="00D255A4">
        <w:rPr>
          <w:color w:val="000000" w:themeColor="text1"/>
        </w:rPr>
        <w:t>3.7. При выявлении инфекционного бронхита кур в племенных хозяйствах больную взрослую птицу отправляют на убой, а условно здоровую используют для получения пищевого яйца с последующим убоем. Так же поступают с родительским стадом в товарных хозяйствах.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r w:rsidRPr="00D255A4">
        <w:rPr>
          <w:color w:val="000000" w:themeColor="text1"/>
        </w:rPr>
        <w:t>3.8. Реализацию яиц для пищевых целей из неблагополучного птичника допускают после их дезинфекции парами формальдегида перед вывозом из хозяйства.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r w:rsidRPr="00D255A4">
        <w:rPr>
          <w:color w:val="000000" w:themeColor="text1"/>
        </w:rPr>
        <w:t xml:space="preserve">3.9. Тушки убитой птицы из неблагополучных птичников (залов) направляют на </w:t>
      </w:r>
      <w:proofErr w:type="spellStart"/>
      <w:r w:rsidRPr="00D255A4">
        <w:rPr>
          <w:color w:val="000000" w:themeColor="text1"/>
        </w:rPr>
        <w:t>промпереработку</w:t>
      </w:r>
      <w:proofErr w:type="spellEnd"/>
      <w:r w:rsidRPr="00D255A4">
        <w:rPr>
          <w:color w:val="000000" w:themeColor="text1"/>
        </w:rPr>
        <w:t xml:space="preserve"> или в сеть общественного питания только внутри района. Тушки кур из благополучных птичников реализуют на общих основаниях.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r w:rsidRPr="00D255A4">
        <w:rPr>
          <w:color w:val="000000" w:themeColor="text1"/>
        </w:rPr>
        <w:t xml:space="preserve">3.10. Пух, перо, полученные при убое птиц неблагополучных птичников, просушивают в сушильных установках (К1-60/24/11) при температуре 85 - 90 °C в течение 15 мин. или дезинфицируют погружением в 3-процентный раствор формальдегида при температуре 45 - 50 °C с экспозицией 30 мин., затем высушивают и вывозят на </w:t>
      </w:r>
      <w:proofErr w:type="spellStart"/>
      <w:r w:rsidRPr="00D255A4">
        <w:rPr>
          <w:color w:val="000000" w:themeColor="text1"/>
        </w:rPr>
        <w:t>пухоперерабатывающие</w:t>
      </w:r>
      <w:proofErr w:type="spellEnd"/>
      <w:r w:rsidRPr="00D255A4">
        <w:rPr>
          <w:color w:val="000000" w:themeColor="text1"/>
        </w:rPr>
        <w:t xml:space="preserve"> предприятия.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bookmarkStart w:id="1" w:name="P44"/>
      <w:bookmarkEnd w:id="1"/>
      <w:r w:rsidRPr="00D255A4">
        <w:rPr>
          <w:color w:val="000000" w:themeColor="text1"/>
        </w:rPr>
        <w:t xml:space="preserve">3.11. Инкубация яиц, полученных от птиц благополучных птичников, для выращивания молодняка с использованием на внутрихозяйственные цели разрешается после 2-кратной дезинфекции (до закладки и в первые 6 ч </w:t>
      </w:r>
      <w:proofErr w:type="spellStart"/>
      <w:r w:rsidRPr="00D255A4">
        <w:rPr>
          <w:color w:val="000000" w:themeColor="text1"/>
        </w:rPr>
        <w:t>инкубирования</w:t>
      </w:r>
      <w:proofErr w:type="spellEnd"/>
      <w:r w:rsidRPr="00D255A4">
        <w:rPr>
          <w:color w:val="000000" w:themeColor="text1"/>
        </w:rPr>
        <w:t>) в течение 30 мин. парами формальдегида (25 - 30 мл формалина, 17 - 20 г марганцовокислого калия, 12 - 15 мл воды на 1 куб. м камеры).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r w:rsidRPr="00D255A4">
        <w:rPr>
          <w:color w:val="000000" w:themeColor="text1"/>
        </w:rPr>
        <w:t>3.12. Отходы инкубации утилизируют или уничтожают.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r w:rsidRPr="00D255A4">
        <w:rPr>
          <w:color w:val="000000" w:themeColor="text1"/>
        </w:rPr>
        <w:t>3.13. Ввоз инкубационных яиц из хозяйств, благополучных по заразным болезням птиц, допускают при условии тщательной дезинфекции и изолированной инкубации яиц, а также изолированного выращивания молодняка.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r w:rsidRPr="00D255A4">
        <w:rPr>
          <w:color w:val="000000" w:themeColor="text1"/>
        </w:rPr>
        <w:t>3.14. В хозяйстве вводят изолированное выращивание здорового молодняка птицы.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r w:rsidRPr="00D255A4">
        <w:rPr>
          <w:color w:val="000000" w:themeColor="text1"/>
        </w:rPr>
        <w:t xml:space="preserve">3.15. Помет и глубокую подстилку вывозят на </w:t>
      </w:r>
      <w:proofErr w:type="spellStart"/>
      <w:r w:rsidRPr="00D255A4">
        <w:rPr>
          <w:color w:val="000000" w:themeColor="text1"/>
        </w:rPr>
        <w:t>пометохранилище</w:t>
      </w:r>
      <w:proofErr w:type="spellEnd"/>
      <w:r w:rsidRPr="00D255A4">
        <w:rPr>
          <w:color w:val="000000" w:themeColor="text1"/>
        </w:rPr>
        <w:t xml:space="preserve"> и обеззараживают биотермическим методом. Транспортные средства подвергают ежедневной дезинфекции.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bookmarkStart w:id="2" w:name="P49"/>
      <w:bookmarkEnd w:id="2"/>
      <w:r w:rsidRPr="00D255A4">
        <w:rPr>
          <w:color w:val="000000" w:themeColor="text1"/>
        </w:rPr>
        <w:t>3.16. Проводят тщательную механическую очистку и дезинфекцию инкубаторов, птичников, оборудования, инвентаря 2-процентным горячим раствором едкого натра при экспозиции 2 ч. Территорию вокруг птичников и других помещений дезинфицируют 3-процентным раствором едкой щелочи на 1-процентном растворе формалина.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r w:rsidRPr="00D255A4">
        <w:rPr>
          <w:color w:val="000000" w:themeColor="text1"/>
        </w:rPr>
        <w:t xml:space="preserve">Для влажной дезинфекции применяют также один из следующих растворов: 2-процентный раствор формальдегида; осветленный раствор хлорной извести с содержанием 2% активного хлора при экспозиции 6 ч; 20-процентную взвесь свежегашеной извести, 2-кратно с часовым интервалом; аэрозоли формалина с креолином (1:1) из расчета 5 мл на 1 куб. м воздуха помещения при экспозиции 3 ч или формалин с </w:t>
      </w:r>
      <w:proofErr w:type="spellStart"/>
      <w:r w:rsidRPr="00D255A4">
        <w:rPr>
          <w:color w:val="000000" w:themeColor="text1"/>
        </w:rPr>
        <w:t>ксилонафтом</w:t>
      </w:r>
      <w:proofErr w:type="spellEnd"/>
      <w:r w:rsidRPr="00D255A4">
        <w:rPr>
          <w:color w:val="000000" w:themeColor="text1"/>
        </w:rPr>
        <w:t xml:space="preserve"> - 5 (3:1) из расчета 5 мл на 1 куб. м в течение 3 ч.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r w:rsidRPr="00D255A4">
        <w:rPr>
          <w:color w:val="000000" w:themeColor="text1"/>
        </w:rPr>
        <w:lastRenderedPageBreak/>
        <w:t>Помещения дезинфицируют через каждые 2 - 3 дня, а территорию - 1 раз в неделю.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r w:rsidRPr="00D255A4">
        <w:rPr>
          <w:color w:val="000000" w:themeColor="text1"/>
        </w:rPr>
        <w:t xml:space="preserve">Текущую дезинфекцию помещений в присутствии птицы проводят раствором гипохлорита натрия, содержащим 2% активного хлора (из расчета 0,5 мл на 1 куб. м помещения при экспозиции 15 мин.), или </w:t>
      </w:r>
      <w:proofErr w:type="spellStart"/>
      <w:r w:rsidRPr="00D255A4">
        <w:rPr>
          <w:color w:val="000000" w:themeColor="text1"/>
        </w:rPr>
        <w:t>хлорскипидаром</w:t>
      </w:r>
      <w:proofErr w:type="spellEnd"/>
      <w:r w:rsidRPr="00D255A4">
        <w:rPr>
          <w:color w:val="000000" w:themeColor="text1"/>
        </w:rPr>
        <w:t xml:space="preserve"> из расчета на 1 куб. м помещения: для молодняка - 1,0 г хлорной извести, 0,1 мл скипидара при экспозиции 7 мин.; для взрослой птицы - 2,0 г хлорной извести, 0,2 мл скипидара, экспозиция 15 мин.; высокодисперсные аэрозоли (пары, туман) молочной кислоты или 20-процентного водного раствора резорцина или </w:t>
      </w:r>
      <w:proofErr w:type="spellStart"/>
      <w:r w:rsidRPr="00D255A4">
        <w:rPr>
          <w:color w:val="000000" w:themeColor="text1"/>
        </w:rPr>
        <w:t>триэтиленгликоля</w:t>
      </w:r>
      <w:proofErr w:type="spellEnd"/>
      <w:r w:rsidRPr="00D255A4">
        <w:rPr>
          <w:color w:val="000000" w:themeColor="text1"/>
        </w:rPr>
        <w:t xml:space="preserve"> из расчета 0,025 г препарата на 1 куб. м воздуха помещения 2 - 3 раза в день с интервалами в 2 ч.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r w:rsidRPr="00D255A4">
        <w:rPr>
          <w:color w:val="000000" w:themeColor="text1"/>
        </w:rPr>
        <w:t>Для распыления препаратов в воздухе используют аэрозольные агрегаты ДАГ или САГ, а также насадки ПВАН или ТАН.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r w:rsidRPr="00D255A4">
        <w:rPr>
          <w:color w:val="000000" w:themeColor="text1"/>
        </w:rPr>
        <w:t>3.17. Хозяйство объявляют благополучным по инфекционному бронхиту кур через 3 мес. после последнего случая выделения больной птицы. Перед снятием ограничений проводят тщательную заключительную дезинфекцию.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</w:p>
    <w:p w:rsidR="00D255A4" w:rsidRPr="00D255A4" w:rsidRDefault="00D255A4">
      <w:pPr>
        <w:pStyle w:val="ConsPlusNormal"/>
        <w:jc w:val="center"/>
        <w:rPr>
          <w:color w:val="000000" w:themeColor="text1"/>
        </w:rPr>
      </w:pPr>
      <w:r w:rsidRPr="00D255A4">
        <w:rPr>
          <w:color w:val="000000" w:themeColor="text1"/>
        </w:rPr>
        <w:t>* * *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r w:rsidRPr="00D255A4">
        <w:rPr>
          <w:color w:val="000000" w:themeColor="text1"/>
        </w:rPr>
        <w:t>С утверждением настоящей Инструкции утрачивает силу "Временная инструкция о мероприятиях по борьбе с инфекционным бронхитом кур", утвержденная Главным управлением ветеринарии Министерства сельского хозяйства СССР 12 октября 1971 г.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</w:p>
    <w:p w:rsidR="00D255A4" w:rsidRPr="00D255A4" w:rsidRDefault="00D255A4">
      <w:pPr>
        <w:pStyle w:val="ConsPlusNormal"/>
        <w:jc w:val="center"/>
        <w:outlineLvl w:val="0"/>
        <w:rPr>
          <w:color w:val="000000" w:themeColor="text1"/>
        </w:rPr>
      </w:pPr>
      <w:bookmarkStart w:id="3" w:name="P64"/>
      <w:bookmarkEnd w:id="3"/>
      <w:r w:rsidRPr="00D255A4">
        <w:rPr>
          <w:color w:val="000000" w:themeColor="text1"/>
        </w:rPr>
        <w:t>К "ИНСТРУКЦИИ О МЕРОПРИЯТИЯХ ПО ПРЕДУПРЕЖДЕНИЮ</w:t>
      </w:r>
    </w:p>
    <w:p w:rsidR="00D255A4" w:rsidRPr="00D255A4" w:rsidRDefault="00D255A4">
      <w:pPr>
        <w:pStyle w:val="ConsPlusNormal"/>
        <w:jc w:val="center"/>
        <w:rPr>
          <w:color w:val="000000" w:themeColor="text1"/>
        </w:rPr>
      </w:pPr>
      <w:r w:rsidRPr="00D255A4">
        <w:rPr>
          <w:color w:val="000000" w:themeColor="text1"/>
        </w:rPr>
        <w:t>И ЛИКВИДАЦИИ ИНФЕКЦИОННОГО БРОНХИТА КУР"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r w:rsidRPr="00D255A4">
        <w:rPr>
          <w:color w:val="000000" w:themeColor="text1"/>
        </w:rPr>
        <w:t>К инфекционному бронхиту восприимчивы все возрастные группы птицы, но чаще болеют цыплята до 20 - 30-дневного возраста. У молодняка старших возрастов и у взрослой птицы болезнь протекает без характерных клинических признаков, однако у кур она сопровождается поражением герминативных органов (поражение яйцевода, образование кисты яичника), задержкой яйцекладки, деформацией скорлупы.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r w:rsidRPr="00D255A4">
        <w:rPr>
          <w:color w:val="000000" w:themeColor="text1"/>
        </w:rPr>
        <w:t xml:space="preserve">При инфекционном бронхите у птицы повышается восприимчивость к </w:t>
      </w:r>
      <w:proofErr w:type="spellStart"/>
      <w:r w:rsidRPr="00D255A4">
        <w:rPr>
          <w:color w:val="000000" w:themeColor="text1"/>
        </w:rPr>
        <w:t>колибактериозу</w:t>
      </w:r>
      <w:proofErr w:type="spellEnd"/>
      <w:r w:rsidRPr="00D255A4">
        <w:rPr>
          <w:color w:val="000000" w:themeColor="text1"/>
        </w:rPr>
        <w:t xml:space="preserve">, инфекционному ларинготрахеиту, микоплазмозу, </w:t>
      </w:r>
      <w:proofErr w:type="spellStart"/>
      <w:r w:rsidRPr="00D255A4">
        <w:rPr>
          <w:color w:val="000000" w:themeColor="text1"/>
        </w:rPr>
        <w:t>пастереллезу</w:t>
      </w:r>
      <w:proofErr w:type="spellEnd"/>
      <w:r w:rsidRPr="00D255A4">
        <w:rPr>
          <w:color w:val="000000" w:themeColor="text1"/>
        </w:rPr>
        <w:t xml:space="preserve"> и другим инфекционным заболеваниям.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r w:rsidRPr="00D255A4">
        <w:rPr>
          <w:color w:val="000000" w:themeColor="text1"/>
        </w:rPr>
        <w:t>Вирус инфекционного бронхита (ИБ) сохраняется в аллантоисной жидкости куриного эмбриона при 37 °C 3 дня, при 20 - 30 °C 24 дня, в сперме - до 20 дней; в пораженных тканях, консервированных 50-процентным глицерином и при 4 °C, - 80 дней. На поверхностях объектов внутри птичника вирус ИБК сохраняет патогенность при 2 - 13,5° 11 - 21 день, при 17 - 23° - 7 дней. В помете, на стенках и кормушках вирус выживает до 50 - 90 дней. В аэрозольном состоянии внутри помещения он остается жизнеспособным до 8 ч. Ультрафиолетовые лучи разрушают вирус через 3 - 6 ч.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r w:rsidRPr="00D255A4">
        <w:rPr>
          <w:color w:val="000000" w:themeColor="text1"/>
        </w:rPr>
        <w:t>Источником возбудителя инфекции являются больные и переболевшие птицы, выделяющие вирус в течение 3 мес. с истечениями из носа, глаз, со слюной, пометом, яйцом.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r w:rsidRPr="00D255A4">
        <w:rPr>
          <w:color w:val="000000" w:themeColor="text1"/>
        </w:rPr>
        <w:t xml:space="preserve">Факторами передачи возбудителя инфекции являются воздух, корма, кормушки, поилки, вода, подстилка, помещения, одежда и обувь обслуживающего персонала, транспорт, используемый для перевозки кормов и птицы. Основной путь заражения - аэрогенный, реже - алиментарный и </w:t>
      </w:r>
      <w:proofErr w:type="spellStart"/>
      <w:r w:rsidRPr="00D255A4">
        <w:rPr>
          <w:color w:val="000000" w:themeColor="text1"/>
        </w:rPr>
        <w:t>трансовариальный</w:t>
      </w:r>
      <w:proofErr w:type="spellEnd"/>
      <w:r w:rsidRPr="00D255A4">
        <w:rPr>
          <w:color w:val="000000" w:themeColor="text1"/>
        </w:rPr>
        <w:t>. Инкубационный период при ИБК 3 - 8 дней.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r w:rsidRPr="00D255A4">
        <w:rPr>
          <w:color w:val="000000" w:themeColor="text1"/>
        </w:rPr>
        <w:t xml:space="preserve">У цыплят болезнь характеризуется сонливостью, вялостью, снижением аппетита, истечением из носа, глаз, ринитом, диареей. При остром течении болезнь заканчивается через 1 - 3 </w:t>
      </w:r>
      <w:proofErr w:type="spellStart"/>
      <w:r w:rsidRPr="00D255A4">
        <w:rPr>
          <w:color w:val="000000" w:themeColor="text1"/>
        </w:rPr>
        <w:t>нед</w:t>
      </w:r>
      <w:proofErr w:type="spellEnd"/>
      <w:r w:rsidRPr="00D255A4">
        <w:rPr>
          <w:color w:val="000000" w:themeColor="text1"/>
        </w:rPr>
        <w:t>.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r w:rsidRPr="00D255A4">
        <w:rPr>
          <w:color w:val="000000" w:themeColor="text1"/>
        </w:rPr>
        <w:t>У взрослой птицы клинические признаки нехарактерны (ринит, конъюнктивит, у отдельных птиц затрудненное дыхание), на 7 - 14-й день болезни на любой стадии яйцекладки отмечается снижение яйценоскости (которая восстанавливается к 21 - 28-му дню), выводимости цыплят, а также кладки дефектных яиц.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r w:rsidRPr="00D255A4">
        <w:rPr>
          <w:color w:val="000000" w:themeColor="text1"/>
        </w:rPr>
        <w:lastRenderedPageBreak/>
        <w:t xml:space="preserve">При патологоанатомическом вскрытии у молодняка наблюдают гиперемию слизистых носа, трахеи и скопление серозного или серозно-слизистого экссудата. Легкие незначительно увеличены в объеме, красного цвета. Воздухоносные мешки </w:t>
      </w:r>
      <w:proofErr w:type="spellStart"/>
      <w:r w:rsidRPr="00D255A4">
        <w:rPr>
          <w:color w:val="000000" w:themeColor="text1"/>
        </w:rPr>
        <w:t>очагово</w:t>
      </w:r>
      <w:proofErr w:type="spellEnd"/>
      <w:r w:rsidRPr="00D255A4">
        <w:rPr>
          <w:color w:val="000000" w:themeColor="text1"/>
        </w:rPr>
        <w:t xml:space="preserve"> или диффузно поражены, отмечается зернистая дистрофия почек и печени.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  <w:r w:rsidRPr="00D255A4">
        <w:rPr>
          <w:color w:val="000000" w:themeColor="text1"/>
        </w:rPr>
        <w:t>У взрослой птицы: инфантилизм яичника и яйцевода, атрофия яйцевых фолликулов, яичника. В яйцеводе обнаруживают кисты, на внутренней поверхности оболочки яичника нередки кровоизлияния.</w:t>
      </w: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</w:p>
    <w:p w:rsidR="00D255A4" w:rsidRPr="00D255A4" w:rsidRDefault="00D255A4">
      <w:pPr>
        <w:pStyle w:val="ConsPlusNormal"/>
        <w:ind w:firstLine="540"/>
        <w:jc w:val="both"/>
        <w:rPr>
          <w:color w:val="000000" w:themeColor="text1"/>
        </w:rPr>
      </w:pPr>
    </w:p>
    <w:p w:rsidR="00D255A4" w:rsidRPr="00D255A4" w:rsidRDefault="00D255A4">
      <w:pPr>
        <w:pStyle w:val="ConsPlusNormal"/>
        <w:pBdr>
          <w:top w:val="single" w:sz="6" w:space="0" w:color="auto"/>
        </w:pBdr>
        <w:spacing w:before="100" w:after="100"/>
        <w:rPr>
          <w:color w:val="000000" w:themeColor="text1"/>
          <w:sz w:val="2"/>
          <w:szCs w:val="2"/>
        </w:rPr>
      </w:pPr>
    </w:p>
    <w:p w:rsidR="00C1437D" w:rsidRPr="00D255A4" w:rsidRDefault="00C1437D">
      <w:pPr>
        <w:rPr>
          <w:color w:val="000000" w:themeColor="text1"/>
        </w:rPr>
      </w:pPr>
    </w:p>
    <w:sectPr w:rsidR="00C1437D" w:rsidRPr="00D255A4" w:rsidSect="00A1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A4"/>
    <w:rsid w:val="00C1437D"/>
    <w:rsid w:val="00D2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614EB-5E1A-49AA-954D-28E648A7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5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55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1608</Words>
  <Characters>9171</Characters>
  <Application>Microsoft Office Word</Application>
  <DocSecurity>0</DocSecurity>
  <Lines>76</Lines>
  <Paragraphs>21</Paragraphs>
  <ScaleCrop>false</ScaleCrop>
  <Company/>
  <LinksUpToDate>false</LinksUpToDate>
  <CharactersWithSpaces>10758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Степанишин Владимир Н.</dc:creator>
  <cp:keywords/>
  <dc:description/>
  <cp:lastModifiedBy>Степанишин Владимир Н.</cp:lastModifiedBy>
  <cp:revision>1</cp:revision>
  <dcterms:created xsi:type="dcterms:W3CDTF">2017-09-12T12:12:00Z</dcterms:created>
  <dcterms:modified xsi:type="dcterms:W3CDTF">2017-09-12T12:13:00Z</dcterms:modified>
</cp:coreProperties>
</file>